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F0" w:rsidRDefault="001945F0">
      <w:pPr>
        <w:pStyle w:val="ConsPlusTitlePage"/>
      </w:pPr>
    </w:p>
    <w:p w:rsidR="001945F0" w:rsidRPr="00E35A16" w:rsidRDefault="001945F0" w:rsidP="002454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4545A" w:rsidRPr="00E35A16">
        <w:rPr>
          <w:rFonts w:ascii="Times New Roman" w:hAnsi="Times New Roman" w:cs="Times New Roman"/>
          <w:sz w:val="24"/>
          <w:szCs w:val="24"/>
        </w:rPr>
        <w:t>№</w:t>
      </w:r>
      <w:r w:rsidR="008C35FF">
        <w:rPr>
          <w:rFonts w:ascii="Times New Roman" w:hAnsi="Times New Roman" w:cs="Times New Roman"/>
          <w:sz w:val="24"/>
          <w:szCs w:val="24"/>
        </w:rPr>
        <w:t xml:space="preserve"> </w:t>
      </w:r>
      <w:r w:rsidRPr="00E35A16">
        <w:rPr>
          <w:rFonts w:ascii="Times New Roman" w:hAnsi="Times New Roman" w:cs="Times New Roman"/>
          <w:sz w:val="24"/>
          <w:szCs w:val="24"/>
        </w:rPr>
        <w:t>1</w:t>
      </w:r>
    </w:p>
    <w:p w:rsidR="001945F0" w:rsidRPr="00E35A16" w:rsidRDefault="001945F0" w:rsidP="005B55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>к Положению</w:t>
      </w:r>
    </w:p>
    <w:p w:rsidR="001945F0" w:rsidRPr="00E35A16" w:rsidRDefault="001945F0" w:rsidP="004500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 xml:space="preserve">о порядке проведения конкурса </w:t>
      </w:r>
      <w:r w:rsidR="0045001C">
        <w:rPr>
          <w:rFonts w:ascii="Times New Roman" w:hAnsi="Times New Roman" w:cs="Times New Roman"/>
          <w:sz w:val="24"/>
          <w:szCs w:val="24"/>
        </w:rPr>
        <w:br/>
      </w:r>
      <w:r w:rsidRPr="00E35A16">
        <w:rPr>
          <w:rFonts w:ascii="Times New Roman" w:hAnsi="Times New Roman" w:cs="Times New Roman"/>
          <w:sz w:val="24"/>
          <w:szCs w:val="24"/>
        </w:rPr>
        <w:t>на</w:t>
      </w:r>
      <w:r w:rsidR="0045001C">
        <w:rPr>
          <w:rFonts w:ascii="Times New Roman" w:hAnsi="Times New Roman" w:cs="Times New Roman"/>
          <w:sz w:val="24"/>
          <w:szCs w:val="24"/>
        </w:rPr>
        <w:t xml:space="preserve"> </w:t>
      </w:r>
      <w:r w:rsidRPr="00E35A16">
        <w:rPr>
          <w:rFonts w:ascii="Times New Roman" w:hAnsi="Times New Roman" w:cs="Times New Roman"/>
          <w:sz w:val="24"/>
          <w:szCs w:val="24"/>
        </w:rPr>
        <w:t xml:space="preserve">присуждение именных стипендий </w:t>
      </w:r>
      <w:r w:rsidR="001C04F0" w:rsidRPr="00E35A16">
        <w:rPr>
          <w:rFonts w:ascii="Times New Roman" w:hAnsi="Times New Roman" w:cs="Times New Roman"/>
          <w:sz w:val="24"/>
          <w:szCs w:val="24"/>
        </w:rPr>
        <w:t>главы</w:t>
      </w:r>
    </w:p>
    <w:p w:rsidR="001945F0" w:rsidRPr="00E35A16" w:rsidRDefault="001945F0" w:rsidP="005B55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4F2CB6" w:rsidRPr="00E35A16" w:rsidRDefault="004F2CB6" w:rsidP="00543D75">
      <w:pPr>
        <w:pStyle w:val="ConsPlusNonformat"/>
        <w:jc w:val="both"/>
        <w:rPr>
          <w:rFonts w:ascii="Times New Roman" w:hAnsi="Times New Roman" w:cs="Times New Roman"/>
          <w:b/>
        </w:rPr>
      </w:pPr>
      <w:bookmarkStart w:id="0" w:name="P118"/>
      <w:bookmarkEnd w:id="0"/>
    </w:p>
    <w:p w:rsidR="001945F0" w:rsidRPr="00E35A16" w:rsidRDefault="001945F0" w:rsidP="004F2CB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  <w:b/>
        </w:rPr>
        <w:t>Согласие на обработку персональных данных</w:t>
      </w:r>
      <w:bookmarkStart w:id="1" w:name="_GoBack"/>
      <w:bookmarkEnd w:id="1"/>
    </w:p>
    <w:p w:rsidR="004F2CB6" w:rsidRPr="00E35A16" w:rsidRDefault="004F2CB6" w:rsidP="00543D7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1945F0" w:rsidRPr="00E35A16" w:rsidRDefault="001945F0" w:rsidP="004F2CB6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>Я, __________________________________________________</w:t>
      </w:r>
      <w:r w:rsidR="00781044" w:rsidRPr="00E35A16">
        <w:rPr>
          <w:rFonts w:ascii="Times New Roman" w:hAnsi="Times New Roman" w:cs="Times New Roman"/>
        </w:rPr>
        <w:t>_________________________</w:t>
      </w:r>
      <w:r w:rsidRPr="00E35A16">
        <w:rPr>
          <w:rFonts w:ascii="Times New Roman" w:hAnsi="Times New Roman" w:cs="Times New Roman"/>
        </w:rPr>
        <w:t>_________</w:t>
      </w:r>
    </w:p>
    <w:p w:rsidR="001945F0" w:rsidRPr="00E35A16" w:rsidRDefault="00E175D4" w:rsidP="00543D75">
      <w:pPr>
        <w:pStyle w:val="ConsPlusNonformat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ab/>
      </w:r>
      <w:r w:rsidRPr="00E35A16">
        <w:rPr>
          <w:rFonts w:ascii="Times New Roman" w:hAnsi="Times New Roman" w:cs="Times New Roman"/>
        </w:rPr>
        <w:tab/>
      </w:r>
      <w:r w:rsidR="001945F0" w:rsidRPr="00E35A16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1945F0" w:rsidRPr="00E35A16" w:rsidRDefault="001945F0" w:rsidP="00543D75">
      <w:pPr>
        <w:pStyle w:val="ConsPlusNonformat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 xml:space="preserve">   ____________________________________________________________________</w:t>
      </w:r>
      <w:r w:rsidR="00781044" w:rsidRPr="00E35A16">
        <w:rPr>
          <w:rFonts w:ascii="Times New Roman" w:hAnsi="Times New Roman" w:cs="Times New Roman"/>
        </w:rPr>
        <w:t>________________________</w:t>
      </w:r>
    </w:p>
    <w:p w:rsidR="001945F0" w:rsidRPr="00E35A16" w:rsidRDefault="00E175D4" w:rsidP="00543D75">
      <w:pPr>
        <w:pStyle w:val="ConsPlusNonformat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ab/>
      </w:r>
      <w:r w:rsidR="001945F0" w:rsidRPr="00E35A16">
        <w:rPr>
          <w:rFonts w:ascii="Times New Roman" w:hAnsi="Times New Roman" w:cs="Times New Roman"/>
        </w:rPr>
        <w:t>(адрес субъекта персональных данных)</w:t>
      </w:r>
    </w:p>
    <w:p w:rsidR="001945F0" w:rsidRPr="00E35A16" w:rsidRDefault="001945F0" w:rsidP="00543D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даю сво</w:t>
            </w:r>
            <w:r w:rsidR="001C04F0" w:rsidRPr="00E35A16">
              <w:rPr>
                <w:rFonts w:ascii="Times New Roman" w:hAnsi="Times New Roman" w:cs="Times New Roman"/>
                <w:sz w:val="20"/>
              </w:rPr>
              <w:t>ё</w:t>
            </w:r>
            <w:r w:rsidRPr="00E35A16">
              <w:rPr>
                <w:rFonts w:ascii="Times New Roman" w:hAnsi="Times New Roman" w:cs="Times New Roman"/>
                <w:sz w:val="20"/>
              </w:rPr>
              <w:t xml:space="preserve"> согласие на обработку моих персональных данных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Департамент образования мэрии городского округа Тольятти (445054, г. Тольятти, ул. Голосова, 34)</w:t>
            </w:r>
          </w:p>
        </w:tc>
      </w:tr>
      <w:tr w:rsidR="001945F0" w:rsidRPr="00E35A16" w:rsidTr="00781044">
        <w:tc>
          <w:tcPr>
            <w:tcW w:w="9356" w:type="dxa"/>
            <w:gridSpan w:val="2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 xml:space="preserve">с целью проведения экспертизы конкурсных материалов на присуждение именной стипендии </w:t>
            </w:r>
            <w:r w:rsidR="001C04F0" w:rsidRPr="00E35A16">
              <w:rPr>
                <w:rFonts w:ascii="Times New Roman" w:hAnsi="Times New Roman" w:cs="Times New Roman"/>
                <w:sz w:val="20"/>
              </w:rPr>
              <w:t>главы</w:t>
            </w:r>
            <w:r w:rsidRPr="00E35A16">
              <w:rPr>
                <w:rFonts w:ascii="Times New Roman" w:hAnsi="Times New Roman" w:cs="Times New Roman"/>
                <w:sz w:val="20"/>
              </w:rPr>
              <w:t xml:space="preserve"> городского округа Тольятти</w:t>
            </w:r>
          </w:p>
        </w:tc>
      </w:tr>
      <w:tr w:rsidR="001945F0" w:rsidRPr="00E35A16" w:rsidTr="00781044">
        <w:tc>
          <w:tcPr>
            <w:tcW w:w="9356" w:type="dxa"/>
            <w:gridSpan w:val="2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Перечень персональных данных, на обработку которых да</w:t>
            </w:r>
            <w:r w:rsidR="001C04F0" w:rsidRPr="00E35A16">
              <w:rPr>
                <w:rFonts w:ascii="Times New Roman" w:hAnsi="Times New Roman" w:cs="Times New Roman"/>
                <w:sz w:val="20"/>
              </w:rPr>
              <w:t>ё</w:t>
            </w:r>
            <w:r w:rsidRPr="00E35A16">
              <w:rPr>
                <w:rFonts w:ascii="Times New Roman" w:hAnsi="Times New Roman" w:cs="Times New Roman"/>
                <w:sz w:val="20"/>
              </w:rPr>
              <w:t>тся согласие:</w:t>
            </w: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2" w:name="P128"/>
            <w:bookmarkEnd w:id="2"/>
            <w:r w:rsidRPr="00E35A16">
              <w:rPr>
                <w:rFonts w:ascii="Times New Roman" w:hAnsi="Times New Roman" w:cs="Times New Roman"/>
                <w:sz w:val="20"/>
              </w:rPr>
              <w:t>1. Фамилия, имя, отчество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2. Полное наименование места учебы/работы/иной представляемой организации, класса/курса/должности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3. Дата рождения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3" w:name="P134"/>
            <w:bookmarkEnd w:id="3"/>
            <w:r w:rsidRPr="00E35A16">
              <w:rPr>
                <w:rFonts w:ascii="Times New Roman" w:hAnsi="Times New Roman" w:cs="Times New Roman"/>
                <w:sz w:val="20"/>
              </w:rPr>
              <w:t>4. Контактный e-mail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5. Номер основного документа, удостоверяющего его личность, сведения о дате выдачи указанного документа и выдавшем его органе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6. Домашний адрес, индекс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7. Контактный телефон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4545A" w:rsidRPr="00E35A16" w:rsidRDefault="0024545A" w:rsidP="00543D7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  <w:b/>
        </w:rPr>
        <w:t>Перечень действий с персональными данными, на совершение которых да</w:t>
      </w:r>
      <w:r w:rsidR="001C04F0" w:rsidRPr="00E35A16">
        <w:rPr>
          <w:rFonts w:ascii="Times New Roman" w:hAnsi="Times New Roman" w:cs="Times New Roman"/>
          <w:b/>
        </w:rPr>
        <w:t>ё</w:t>
      </w:r>
      <w:r w:rsidRPr="00E35A16">
        <w:rPr>
          <w:rFonts w:ascii="Times New Roman" w:hAnsi="Times New Roman" w:cs="Times New Roman"/>
          <w:b/>
        </w:rPr>
        <w:t>тся согласие, общее описание используемых оператором способов обработки:</w:t>
      </w: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</w:rPr>
        <w:t>- получение персональных данных у субъекта персональных данных;</w:t>
      </w: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</w:rPr>
        <w:t>- хранение персональных данных (на бумажном и электронном носителях);</w:t>
      </w: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</w:rPr>
        <w:t>- передача персональных данных субъекта в порядке, предусмотренном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>законодательством РФ;</w:t>
      </w: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</w:rPr>
        <w:t>- обезличивание персональных данных при формировании статистической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>отчетности;</w:t>
      </w: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</w:rPr>
        <w:t>- использование данных,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представленных в </w:t>
      </w:r>
      <w:r w:rsidRPr="00E35A16">
        <w:rPr>
          <w:rFonts w:ascii="Times New Roman" w:hAnsi="Times New Roman" w:cs="Times New Roman"/>
          <w:color w:val="000000"/>
        </w:rPr>
        <w:t xml:space="preserve">пп. 1 </w:t>
      </w:r>
      <w:r w:rsidR="007867A4" w:rsidRPr="00E35A16">
        <w:rPr>
          <w:rFonts w:ascii="Times New Roman" w:hAnsi="Times New Roman" w:cs="Times New Roman"/>
          <w:color w:val="000000"/>
        </w:rPr>
        <w:t>–</w:t>
      </w:r>
      <w:r w:rsidR="0045001C">
        <w:rPr>
          <w:rFonts w:ascii="Times New Roman" w:hAnsi="Times New Roman" w:cs="Times New Roman"/>
          <w:color w:val="000000"/>
        </w:rPr>
        <w:t xml:space="preserve"> </w:t>
      </w:r>
      <w:hyperlink w:anchor="P134" w:history="1">
        <w:r w:rsidRPr="00E35A16">
          <w:rPr>
            <w:rFonts w:ascii="Times New Roman" w:hAnsi="Times New Roman" w:cs="Times New Roman"/>
            <w:color w:val="000000"/>
          </w:rPr>
          <w:t>4</w:t>
        </w:r>
      </w:hyperlink>
      <w:r w:rsidRPr="00E35A16">
        <w:rPr>
          <w:rFonts w:ascii="Times New Roman" w:hAnsi="Times New Roman" w:cs="Times New Roman"/>
        </w:rPr>
        <w:t xml:space="preserve"> для общедоступного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источника </w:t>
      </w:r>
      <w:r w:rsidR="00C64073" w:rsidRPr="00E35A16">
        <w:rPr>
          <w:rFonts w:ascii="Times New Roman" w:hAnsi="Times New Roman" w:cs="Times New Roman"/>
        </w:rPr>
        <w:t>–</w:t>
      </w:r>
      <w:r w:rsidRPr="00E35A16">
        <w:rPr>
          <w:rFonts w:ascii="Times New Roman" w:hAnsi="Times New Roman" w:cs="Times New Roman"/>
        </w:rPr>
        <w:t xml:space="preserve"> справочника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именных стипендиатов </w:t>
      </w:r>
      <w:r w:rsidR="00690D82" w:rsidRPr="00E35A16">
        <w:rPr>
          <w:rFonts w:ascii="Times New Roman" w:hAnsi="Times New Roman" w:cs="Times New Roman"/>
        </w:rPr>
        <w:t>главы</w:t>
      </w:r>
      <w:r w:rsidRPr="00E35A16">
        <w:rPr>
          <w:rFonts w:ascii="Times New Roman" w:hAnsi="Times New Roman" w:cs="Times New Roman"/>
        </w:rPr>
        <w:t xml:space="preserve"> городского округа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>Тольятти.</w:t>
      </w: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  <w:b/>
        </w:rPr>
        <w:t>Доступ субъекта к персональным данным, обрабатываемым оператором</w:t>
      </w:r>
      <w:r w:rsidRPr="00E35A16">
        <w:rPr>
          <w:rFonts w:ascii="Times New Roman" w:hAnsi="Times New Roman" w:cs="Times New Roman"/>
        </w:rPr>
        <w:t>,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>осуществляется в порядке,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предусмотренном ст. 14, 20 Федерального закона от 27.07.2006 </w:t>
      </w:r>
      <w:r w:rsidR="00C64073" w:rsidRPr="00E35A16">
        <w:rPr>
          <w:rFonts w:ascii="Times New Roman" w:hAnsi="Times New Roman" w:cs="Times New Roman"/>
        </w:rPr>
        <w:t>№</w:t>
      </w:r>
      <w:r w:rsidRPr="00E35A16">
        <w:rPr>
          <w:rFonts w:ascii="Times New Roman" w:hAnsi="Times New Roman" w:cs="Times New Roman"/>
        </w:rPr>
        <w:t xml:space="preserve">152-ФЗ </w:t>
      </w:r>
      <w:r w:rsidR="00C64073" w:rsidRPr="00E35A16">
        <w:rPr>
          <w:rFonts w:ascii="Times New Roman" w:hAnsi="Times New Roman" w:cs="Times New Roman"/>
        </w:rPr>
        <w:t>«</w:t>
      </w:r>
      <w:r w:rsidRPr="00E35A16">
        <w:rPr>
          <w:rFonts w:ascii="Times New Roman" w:hAnsi="Times New Roman" w:cs="Times New Roman"/>
        </w:rPr>
        <w:t>О персональных данных</w:t>
      </w:r>
      <w:r w:rsidR="00C64073" w:rsidRPr="00E35A16">
        <w:rPr>
          <w:rFonts w:ascii="Times New Roman" w:hAnsi="Times New Roman" w:cs="Times New Roman"/>
        </w:rPr>
        <w:t>»</w:t>
      </w:r>
      <w:r w:rsidRPr="00E35A16">
        <w:rPr>
          <w:rFonts w:ascii="Times New Roman" w:hAnsi="Times New Roman" w:cs="Times New Roman"/>
        </w:rPr>
        <w:t>.</w:t>
      </w:r>
    </w:p>
    <w:p w:rsidR="0024545A" w:rsidRPr="00E35A16" w:rsidRDefault="0024545A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>Настоящее согласие дается на срок: до 01.04.20___ года для данных,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перечисленных под </w:t>
      </w:r>
      <w:r w:rsidR="0024545A" w:rsidRPr="00E35A16">
        <w:rPr>
          <w:rFonts w:ascii="Times New Roman" w:hAnsi="Times New Roman" w:cs="Times New Roman"/>
        </w:rPr>
        <w:t>№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6 </w:t>
      </w:r>
      <w:r w:rsidR="0024545A" w:rsidRPr="00E35A16">
        <w:rPr>
          <w:rFonts w:ascii="Times New Roman" w:hAnsi="Times New Roman" w:cs="Times New Roman"/>
        </w:rPr>
        <w:t>–</w:t>
      </w:r>
      <w:r w:rsidRPr="00E35A16">
        <w:rPr>
          <w:rFonts w:ascii="Times New Roman" w:hAnsi="Times New Roman" w:cs="Times New Roman"/>
        </w:rPr>
        <w:t xml:space="preserve"> 7,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бессрочно </w:t>
      </w:r>
      <w:r w:rsidR="0024545A" w:rsidRPr="00E35A16">
        <w:rPr>
          <w:rFonts w:ascii="Times New Roman" w:hAnsi="Times New Roman" w:cs="Times New Roman"/>
        </w:rPr>
        <w:t>–</w:t>
      </w:r>
      <w:r w:rsidRPr="00E35A16">
        <w:rPr>
          <w:rFonts w:ascii="Times New Roman" w:hAnsi="Times New Roman" w:cs="Times New Roman"/>
        </w:rPr>
        <w:t xml:space="preserve"> для данных</w:t>
      </w:r>
      <w:r w:rsidR="0024545A" w:rsidRPr="00E35A16">
        <w:rPr>
          <w:rFonts w:ascii="Times New Roman" w:hAnsi="Times New Roman" w:cs="Times New Roman"/>
        </w:rPr>
        <w:t xml:space="preserve">, </w:t>
      </w:r>
      <w:r w:rsidRPr="00E35A16">
        <w:rPr>
          <w:rFonts w:ascii="Times New Roman" w:hAnsi="Times New Roman" w:cs="Times New Roman"/>
        </w:rPr>
        <w:t xml:space="preserve">перечисленных под </w:t>
      </w:r>
      <w:r w:rsidR="0024545A" w:rsidRPr="00E35A16">
        <w:rPr>
          <w:rFonts w:ascii="Times New Roman" w:hAnsi="Times New Roman" w:cs="Times New Roman"/>
        </w:rPr>
        <w:t>№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1 </w:t>
      </w:r>
      <w:r w:rsidR="0024545A" w:rsidRPr="00E35A16">
        <w:rPr>
          <w:rFonts w:ascii="Times New Roman" w:hAnsi="Times New Roman" w:cs="Times New Roman"/>
        </w:rPr>
        <w:t>–</w:t>
      </w:r>
      <w:r w:rsidRPr="00E35A16">
        <w:rPr>
          <w:rFonts w:ascii="Times New Roman" w:hAnsi="Times New Roman" w:cs="Times New Roman"/>
        </w:rPr>
        <w:t xml:space="preserve"> 5</w:t>
      </w:r>
      <w:r w:rsidR="0024545A" w:rsidRPr="00E35A16">
        <w:rPr>
          <w:rFonts w:ascii="Times New Roman" w:hAnsi="Times New Roman" w:cs="Times New Roman"/>
        </w:rPr>
        <w:t>.</w:t>
      </w:r>
    </w:p>
    <w:p w:rsidR="0024545A" w:rsidRPr="00E35A16" w:rsidRDefault="0024545A" w:rsidP="005D55FE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1945F0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>Порядок отзыва настоящего согласия по личному заявлению субъекта</w:t>
      </w:r>
      <w:r w:rsidR="0045001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>персональных данных.</w:t>
      </w:r>
    </w:p>
    <w:p w:rsidR="0045001C" w:rsidRPr="00E35A16" w:rsidRDefault="0045001C" w:rsidP="005D55FE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45001C" w:rsidRPr="00E35A16" w:rsidRDefault="0045001C" w:rsidP="005D55FE">
      <w:pPr>
        <w:pStyle w:val="ConsPlusNonformat"/>
        <w:jc w:val="both"/>
        <w:rPr>
          <w:rFonts w:ascii="Times New Roman" w:hAnsi="Times New Roman" w:cs="Times New Roman"/>
        </w:rPr>
      </w:pPr>
    </w:p>
    <w:p w:rsidR="001945F0" w:rsidRPr="00E35A16" w:rsidRDefault="005D55FE" w:rsidP="005D55FE">
      <w:pPr>
        <w:pStyle w:val="ConsPlusNonformat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>«___» _________________ 20___ год</w:t>
      </w:r>
    </w:p>
    <w:p w:rsidR="001945F0" w:rsidRPr="00E35A16" w:rsidRDefault="001945F0" w:rsidP="005D55FE">
      <w:pPr>
        <w:pStyle w:val="ConsPlusNonformat"/>
        <w:jc w:val="right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 xml:space="preserve">       /____________/ _</w:t>
      </w:r>
      <w:r w:rsidR="005D55FE" w:rsidRPr="00E35A16">
        <w:rPr>
          <w:rFonts w:ascii="Times New Roman" w:hAnsi="Times New Roman" w:cs="Times New Roman"/>
        </w:rPr>
        <w:t>__________</w:t>
      </w:r>
      <w:r w:rsidRPr="00E35A16">
        <w:rPr>
          <w:rFonts w:ascii="Times New Roman" w:hAnsi="Times New Roman" w:cs="Times New Roman"/>
        </w:rPr>
        <w:t>_________________</w:t>
      </w:r>
    </w:p>
    <w:p w:rsidR="001945F0" w:rsidRPr="00E35A16" w:rsidRDefault="001945F0" w:rsidP="005D55FE">
      <w:pPr>
        <w:pStyle w:val="ConsPlusNonformat"/>
        <w:jc w:val="right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 xml:space="preserve">                                    (личная подпись, расшифровка)</w:t>
      </w:r>
    </w:p>
    <w:sectPr w:rsidR="001945F0" w:rsidRPr="00E35A16" w:rsidSect="00840984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DA" w:rsidRDefault="005D3DDA" w:rsidP="00B967A8">
      <w:pPr>
        <w:spacing w:after="0" w:line="240" w:lineRule="auto"/>
      </w:pPr>
      <w:r>
        <w:separator/>
      </w:r>
    </w:p>
  </w:endnote>
  <w:endnote w:type="continuationSeparator" w:id="0">
    <w:p w:rsidR="005D3DDA" w:rsidRDefault="005D3DDA" w:rsidP="00B9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DA" w:rsidRDefault="005D3DDA" w:rsidP="00B967A8">
      <w:pPr>
        <w:spacing w:after="0" w:line="240" w:lineRule="auto"/>
      </w:pPr>
      <w:r>
        <w:separator/>
      </w:r>
    </w:p>
  </w:footnote>
  <w:footnote w:type="continuationSeparator" w:id="0">
    <w:p w:rsidR="005D3DDA" w:rsidRDefault="005D3DDA" w:rsidP="00B96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83A94"/>
    <w:multiLevelType w:val="hybridMultilevel"/>
    <w:tmpl w:val="F4609A66"/>
    <w:lvl w:ilvl="0" w:tplc="30F81C3A">
      <w:start w:val="1"/>
      <w:numFmt w:val="bullet"/>
      <w:lvlText w:val="-"/>
      <w:lvlJc w:val="left"/>
      <w:pPr>
        <w:tabs>
          <w:tab w:val="num" w:pos="1397"/>
        </w:tabs>
        <w:ind w:left="700"/>
      </w:pPr>
      <w:rPr>
        <w:rFonts w:ascii="Times New Roman" w:hAnsi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51C24F30"/>
    <w:multiLevelType w:val="hybridMultilevel"/>
    <w:tmpl w:val="552CCE3A"/>
    <w:lvl w:ilvl="0" w:tplc="BD7813D2">
      <w:start w:val="1"/>
      <w:numFmt w:val="bullet"/>
      <w:lvlText w:val="-"/>
      <w:lvlJc w:val="left"/>
      <w:pPr>
        <w:tabs>
          <w:tab w:val="num" w:pos="709"/>
        </w:tabs>
        <w:ind w:left="60"/>
      </w:pPr>
      <w:rPr>
        <w:rFonts w:ascii="Times New Roman" w:hAnsi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84F74"/>
    <w:multiLevelType w:val="hybridMultilevel"/>
    <w:tmpl w:val="B96AD008"/>
    <w:lvl w:ilvl="0" w:tplc="30F81C3A">
      <w:start w:val="1"/>
      <w:numFmt w:val="bullet"/>
      <w:lvlText w:val="-"/>
      <w:lvlJc w:val="left"/>
      <w:pPr>
        <w:tabs>
          <w:tab w:val="num" w:pos="1397"/>
        </w:tabs>
        <w:ind w:left="700"/>
      </w:pPr>
      <w:rPr>
        <w:rFonts w:ascii="Times New Roman" w:hAnsi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7B605558"/>
    <w:multiLevelType w:val="hybridMultilevel"/>
    <w:tmpl w:val="CF0CA3B4"/>
    <w:lvl w:ilvl="0" w:tplc="30F81C3A">
      <w:start w:val="1"/>
      <w:numFmt w:val="bullet"/>
      <w:lvlText w:val="-"/>
      <w:lvlJc w:val="left"/>
      <w:pPr>
        <w:tabs>
          <w:tab w:val="num" w:pos="1405"/>
        </w:tabs>
        <w:ind w:left="708"/>
      </w:pPr>
      <w:rPr>
        <w:rFonts w:ascii="Times New Roman" w:hAnsi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727F45"/>
    <w:multiLevelType w:val="hybridMultilevel"/>
    <w:tmpl w:val="4E14AB3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16"/>
    <w:rsid w:val="00015A7E"/>
    <w:rsid w:val="00020405"/>
    <w:rsid w:val="00050F8C"/>
    <w:rsid w:val="00052AA0"/>
    <w:rsid w:val="00071D71"/>
    <w:rsid w:val="00093B1D"/>
    <w:rsid w:val="000D311E"/>
    <w:rsid w:val="00102B5A"/>
    <w:rsid w:val="00160490"/>
    <w:rsid w:val="00164D0E"/>
    <w:rsid w:val="001743A8"/>
    <w:rsid w:val="00175564"/>
    <w:rsid w:val="001945F0"/>
    <w:rsid w:val="001C04F0"/>
    <w:rsid w:val="001C4B46"/>
    <w:rsid w:val="001D290C"/>
    <w:rsid w:val="001D4C81"/>
    <w:rsid w:val="00221721"/>
    <w:rsid w:val="00221EA5"/>
    <w:rsid w:val="00227B8D"/>
    <w:rsid w:val="00230008"/>
    <w:rsid w:val="00230645"/>
    <w:rsid w:val="002364EF"/>
    <w:rsid w:val="00240DD8"/>
    <w:rsid w:val="002422E1"/>
    <w:rsid w:val="0024545A"/>
    <w:rsid w:val="00245C9F"/>
    <w:rsid w:val="0025740B"/>
    <w:rsid w:val="00260E15"/>
    <w:rsid w:val="00271723"/>
    <w:rsid w:val="00272D23"/>
    <w:rsid w:val="0028134B"/>
    <w:rsid w:val="00291F74"/>
    <w:rsid w:val="002B02D8"/>
    <w:rsid w:val="002B1EE4"/>
    <w:rsid w:val="002C7527"/>
    <w:rsid w:val="002D0C95"/>
    <w:rsid w:val="003018FE"/>
    <w:rsid w:val="00327E8C"/>
    <w:rsid w:val="0034175B"/>
    <w:rsid w:val="00376CE9"/>
    <w:rsid w:val="003819AA"/>
    <w:rsid w:val="00382A0C"/>
    <w:rsid w:val="00384C22"/>
    <w:rsid w:val="00392CE3"/>
    <w:rsid w:val="003D12B4"/>
    <w:rsid w:val="003F51C9"/>
    <w:rsid w:val="00407612"/>
    <w:rsid w:val="00415873"/>
    <w:rsid w:val="0042551E"/>
    <w:rsid w:val="00434607"/>
    <w:rsid w:val="0043699A"/>
    <w:rsid w:val="0045001C"/>
    <w:rsid w:val="00497341"/>
    <w:rsid w:val="004B1085"/>
    <w:rsid w:val="004C382F"/>
    <w:rsid w:val="004E3E02"/>
    <w:rsid w:val="004F2CB6"/>
    <w:rsid w:val="004F58AF"/>
    <w:rsid w:val="00530E0B"/>
    <w:rsid w:val="00536BA2"/>
    <w:rsid w:val="00542494"/>
    <w:rsid w:val="00543D75"/>
    <w:rsid w:val="00554AFB"/>
    <w:rsid w:val="00565A42"/>
    <w:rsid w:val="005B553F"/>
    <w:rsid w:val="005D3DDA"/>
    <w:rsid w:val="005D55FE"/>
    <w:rsid w:val="005E0A3F"/>
    <w:rsid w:val="005E6BF7"/>
    <w:rsid w:val="005F25EE"/>
    <w:rsid w:val="005F7657"/>
    <w:rsid w:val="006455D3"/>
    <w:rsid w:val="00656561"/>
    <w:rsid w:val="006614E4"/>
    <w:rsid w:val="00664AF1"/>
    <w:rsid w:val="00672240"/>
    <w:rsid w:val="00690D82"/>
    <w:rsid w:val="006B43FE"/>
    <w:rsid w:val="006B5E9E"/>
    <w:rsid w:val="006C47B3"/>
    <w:rsid w:val="006D2CE6"/>
    <w:rsid w:val="006E4D1F"/>
    <w:rsid w:val="00727871"/>
    <w:rsid w:val="007326F4"/>
    <w:rsid w:val="0074095F"/>
    <w:rsid w:val="007719C7"/>
    <w:rsid w:val="00776C22"/>
    <w:rsid w:val="00777CA0"/>
    <w:rsid w:val="00781044"/>
    <w:rsid w:val="00782ED8"/>
    <w:rsid w:val="007867A4"/>
    <w:rsid w:val="00790067"/>
    <w:rsid w:val="007C43A2"/>
    <w:rsid w:val="007F4C90"/>
    <w:rsid w:val="00803D11"/>
    <w:rsid w:val="0082507E"/>
    <w:rsid w:val="00840984"/>
    <w:rsid w:val="00850962"/>
    <w:rsid w:val="00852EBF"/>
    <w:rsid w:val="008A2E68"/>
    <w:rsid w:val="008A2F24"/>
    <w:rsid w:val="008C0349"/>
    <w:rsid w:val="008C2C10"/>
    <w:rsid w:val="008C35FF"/>
    <w:rsid w:val="008D6F59"/>
    <w:rsid w:val="008F17D9"/>
    <w:rsid w:val="008F731C"/>
    <w:rsid w:val="00905D0B"/>
    <w:rsid w:val="00934042"/>
    <w:rsid w:val="0095084B"/>
    <w:rsid w:val="00951C52"/>
    <w:rsid w:val="00951FFD"/>
    <w:rsid w:val="00952863"/>
    <w:rsid w:val="0096179A"/>
    <w:rsid w:val="009812A0"/>
    <w:rsid w:val="009A17BE"/>
    <w:rsid w:val="009A4409"/>
    <w:rsid w:val="009C3A77"/>
    <w:rsid w:val="009C5BBE"/>
    <w:rsid w:val="009D46AC"/>
    <w:rsid w:val="009E02E7"/>
    <w:rsid w:val="009F3AEB"/>
    <w:rsid w:val="009F7AC5"/>
    <w:rsid w:val="00A231EB"/>
    <w:rsid w:val="00A27394"/>
    <w:rsid w:val="00A5631A"/>
    <w:rsid w:val="00AA54D6"/>
    <w:rsid w:val="00AC0B85"/>
    <w:rsid w:val="00AC7EBD"/>
    <w:rsid w:val="00B03B21"/>
    <w:rsid w:val="00B05369"/>
    <w:rsid w:val="00B172AA"/>
    <w:rsid w:val="00B5203A"/>
    <w:rsid w:val="00B52C38"/>
    <w:rsid w:val="00B621FD"/>
    <w:rsid w:val="00B71363"/>
    <w:rsid w:val="00B768B2"/>
    <w:rsid w:val="00B90589"/>
    <w:rsid w:val="00B967A8"/>
    <w:rsid w:val="00BB2B9A"/>
    <w:rsid w:val="00BC3A32"/>
    <w:rsid w:val="00BC6943"/>
    <w:rsid w:val="00BD1725"/>
    <w:rsid w:val="00BD1D18"/>
    <w:rsid w:val="00BD51CC"/>
    <w:rsid w:val="00BE2DD6"/>
    <w:rsid w:val="00BF61EC"/>
    <w:rsid w:val="00BF7449"/>
    <w:rsid w:val="00C42C92"/>
    <w:rsid w:val="00C6078F"/>
    <w:rsid w:val="00C63982"/>
    <w:rsid w:val="00C64073"/>
    <w:rsid w:val="00C71216"/>
    <w:rsid w:val="00C86DB4"/>
    <w:rsid w:val="00C92598"/>
    <w:rsid w:val="00CA1726"/>
    <w:rsid w:val="00CD605E"/>
    <w:rsid w:val="00CF01FD"/>
    <w:rsid w:val="00D1068D"/>
    <w:rsid w:val="00D14C7F"/>
    <w:rsid w:val="00D2560F"/>
    <w:rsid w:val="00D51619"/>
    <w:rsid w:val="00D51BFB"/>
    <w:rsid w:val="00D62A31"/>
    <w:rsid w:val="00D86A4D"/>
    <w:rsid w:val="00DA64CB"/>
    <w:rsid w:val="00DC144C"/>
    <w:rsid w:val="00DE46EB"/>
    <w:rsid w:val="00E175D4"/>
    <w:rsid w:val="00E2362D"/>
    <w:rsid w:val="00E25C96"/>
    <w:rsid w:val="00E260C3"/>
    <w:rsid w:val="00E26645"/>
    <w:rsid w:val="00E35A16"/>
    <w:rsid w:val="00E6117E"/>
    <w:rsid w:val="00E7655A"/>
    <w:rsid w:val="00E77F5A"/>
    <w:rsid w:val="00E84319"/>
    <w:rsid w:val="00E933B8"/>
    <w:rsid w:val="00ED7523"/>
    <w:rsid w:val="00EE31EA"/>
    <w:rsid w:val="00EE49A3"/>
    <w:rsid w:val="00EE4F24"/>
    <w:rsid w:val="00EF4FFC"/>
    <w:rsid w:val="00EF5939"/>
    <w:rsid w:val="00F146E0"/>
    <w:rsid w:val="00F44085"/>
    <w:rsid w:val="00F61451"/>
    <w:rsid w:val="00F86094"/>
    <w:rsid w:val="00F9254A"/>
    <w:rsid w:val="00FC6C57"/>
    <w:rsid w:val="00FF3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CB5111-D3ED-44D0-901A-3B48586E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4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76C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6C2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C7121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C7121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7121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7121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34175B"/>
    <w:rPr>
      <w:rFonts w:cs="Times New Roman"/>
      <w:b/>
      <w:bCs/>
      <w:color w:val="106BBE"/>
    </w:rPr>
  </w:style>
  <w:style w:type="paragraph" w:styleId="a4">
    <w:name w:val="Normal (Web)"/>
    <w:basedOn w:val="a"/>
    <w:uiPriority w:val="99"/>
    <w:rsid w:val="00776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776C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76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776C2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776C2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967A8"/>
    <w:pPr>
      <w:spacing w:after="0" w:line="240" w:lineRule="auto"/>
    </w:pPr>
    <w:rPr>
      <w:rFonts w:cs="Arial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B967A8"/>
    <w:rPr>
      <w:rFonts w:cs="Arial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967A8"/>
    <w:rPr>
      <w:vertAlign w:val="superscript"/>
    </w:rPr>
  </w:style>
  <w:style w:type="character" w:styleId="ac">
    <w:name w:val="Hyperlink"/>
    <w:basedOn w:val="a0"/>
    <w:uiPriority w:val="99"/>
    <w:unhideWhenUsed/>
    <w:rsid w:val="00B967A8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F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76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Комитет по делам молодежи</dc:creator>
  <cp:lastModifiedBy>user</cp:lastModifiedBy>
  <cp:revision>2</cp:revision>
  <cp:lastPrinted>2022-08-24T11:35:00Z</cp:lastPrinted>
  <dcterms:created xsi:type="dcterms:W3CDTF">2025-10-16T06:58:00Z</dcterms:created>
  <dcterms:modified xsi:type="dcterms:W3CDTF">2025-10-16T06:58:00Z</dcterms:modified>
</cp:coreProperties>
</file>